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西藏朗县人民医院报名登记表</w:t>
      </w:r>
    </w:p>
    <w:bookmarkEnd w:id="0"/>
    <w:tbl>
      <w:tblPr>
        <w:tblStyle w:val="7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244"/>
        <w:gridCol w:w="1124"/>
        <w:gridCol w:w="1302"/>
        <w:gridCol w:w="1315"/>
        <w:gridCol w:w="1269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244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(岁)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>岁）</w:t>
            </w:r>
          </w:p>
        </w:tc>
        <w:tc>
          <w:tcPr>
            <w:tcW w:w="2119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（蓝底清晰）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治面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1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庭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21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8" w:hRule="exac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简                   历</w:t>
            </w:r>
          </w:p>
        </w:tc>
        <w:tc>
          <w:tcPr>
            <w:tcW w:w="83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（从小学填起，包括出国留学、进修等经历）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×年×月—×年×月  在××小学上学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×年×月—×年×月  在××中学上学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×年×月—×年×月  在××大学上学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9" w:hRule="exact"/>
          <w:jc w:val="center"/>
        </w:trPr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373" w:type="dxa"/>
            <w:gridSpan w:val="6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（县级及以上或校级及以上）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4" w:hRule="exact"/>
          <w:jc w:val="center"/>
        </w:trPr>
        <w:tc>
          <w:tcPr>
            <w:tcW w:w="1020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20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2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373" w:type="dxa"/>
            <w:gridSpan w:val="6"/>
            <w:tcBorders>
              <w:top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以上填写内容均真实有效，若隐报瞒报、弄虚作假，本人愿承担相应责任。</w:t>
            </w:r>
          </w:p>
          <w:p>
            <w:pPr>
              <w:spacing w:line="360" w:lineRule="exact"/>
              <w:ind w:right="640" w:right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right="640" w:rightChars="200"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签名：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9C18E0A-1EE4-4EC5-8A3D-59E5D295FD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3350C6B-6C7D-4BAF-8190-CA98C2BA507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64D72B7-F3EE-4EC8-B3B3-FB23EF2E593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f1c8c751-c1a7-4cb9-8cf4-18685a2ad549"/>
  </w:docVars>
  <w:rsids>
    <w:rsidRoot w:val="00172A27"/>
    <w:rsid w:val="00A765E4"/>
    <w:rsid w:val="0826010B"/>
    <w:rsid w:val="08426CEB"/>
    <w:rsid w:val="09E96965"/>
    <w:rsid w:val="0A1A5815"/>
    <w:rsid w:val="0ACC3047"/>
    <w:rsid w:val="0AE87ACD"/>
    <w:rsid w:val="0E5D30DE"/>
    <w:rsid w:val="10F12556"/>
    <w:rsid w:val="121F1A68"/>
    <w:rsid w:val="14DD6293"/>
    <w:rsid w:val="158D34BA"/>
    <w:rsid w:val="16AF056B"/>
    <w:rsid w:val="16E53199"/>
    <w:rsid w:val="17A93C08"/>
    <w:rsid w:val="19880975"/>
    <w:rsid w:val="199E3E02"/>
    <w:rsid w:val="19C963F4"/>
    <w:rsid w:val="1B051768"/>
    <w:rsid w:val="1C79090D"/>
    <w:rsid w:val="1DFC4AC7"/>
    <w:rsid w:val="21CC1D5C"/>
    <w:rsid w:val="22AF24B2"/>
    <w:rsid w:val="24152F36"/>
    <w:rsid w:val="24DB1E3C"/>
    <w:rsid w:val="252A3AE2"/>
    <w:rsid w:val="25F35D0F"/>
    <w:rsid w:val="28CF150A"/>
    <w:rsid w:val="28EB1EE4"/>
    <w:rsid w:val="2C5542AD"/>
    <w:rsid w:val="2DC81B7A"/>
    <w:rsid w:val="2DD22CFC"/>
    <w:rsid w:val="2FEF06E5"/>
    <w:rsid w:val="314C1638"/>
    <w:rsid w:val="315048CA"/>
    <w:rsid w:val="321A0C64"/>
    <w:rsid w:val="32FB3028"/>
    <w:rsid w:val="34C3444C"/>
    <w:rsid w:val="34F20284"/>
    <w:rsid w:val="358F702A"/>
    <w:rsid w:val="38E50365"/>
    <w:rsid w:val="38E92013"/>
    <w:rsid w:val="3C494A27"/>
    <w:rsid w:val="43135A99"/>
    <w:rsid w:val="44FA4833"/>
    <w:rsid w:val="46901E19"/>
    <w:rsid w:val="4DF34733"/>
    <w:rsid w:val="4E0574E2"/>
    <w:rsid w:val="4E670585"/>
    <w:rsid w:val="50FF7092"/>
    <w:rsid w:val="51140C58"/>
    <w:rsid w:val="529835C4"/>
    <w:rsid w:val="52EF581D"/>
    <w:rsid w:val="52FA23EE"/>
    <w:rsid w:val="530C5D00"/>
    <w:rsid w:val="53D85AA0"/>
    <w:rsid w:val="57354727"/>
    <w:rsid w:val="5750442E"/>
    <w:rsid w:val="575B5DE3"/>
    <w:rsid w:val="57EC41BE"/>
    <w:rsid w:val="5B912846"/>
    <w:rsid w:val="5E8350E9"/>
    <w:rsid w:val="5EA3157E"/>
    <w:rsid w:val="5FFD77B2"/>
    <w:rsid w:val="60304BE4"/>
    <w:rsid w:val="654A4CFB"/>
    <w:rsid w:val="667C7C0E"/>
    <w:rsid w:val="668C73AB"/>
    <w:rsid w:val="67443B31"/>
    <w:rsid w:val="693E2B1A"/>
    <w:rsid w:val="6A1412D5"/>
    <w:rsid w:val="6A3C5092"/>
    <w:rsid w:val="6B215E4C"/>
    <w:rsid w:val="6CB448BA"/>
    <w:rsid w:val="6D584CC6"/>
    <w:rsid w:val="6F4C4967"/>
    <w:rsid w:val="6F7177C7"/>
    <w:rsid w:val="73FA1F02"/>
    <w:rsid w:val="776E60C9"/>
    <w:rsid w:val="7B07017D"/>
    <w:rsid w:val="7D436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widowControl/>
      <w:spacing w:line="560" w:lineRule="exact"/>
      <w:ind w:firstLine="200" w:firstLineChars="200"/>
    </w:pPr>
    <w:rPr>
      <w:rFonts w:ascii="Times New Roman" w:hAnsi="Times New Roman" w:eastAsia="仿宋_GB2312" w:cs="Times New Roman"/>
      <w:sz w:val="28"/>
      <w:szCs w:val="28"/>
    </w:rPr>
  </w:style>
  <w:style w:type="paragraph" w:styleId="3">
    <w:name w:val="Body Text Indent"/>
    <w:basedOn w:val="1"/>
    <w:next w:val="4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12</Pages>
  <Words>4228</Words>
  <Characters>4444</Characters>
  <Lines>0</Lines>
  <Paragraphs>0</Paragraphs>
  <TotalTime>1</TotalTime>
  <ScaleCrop>false</ScaleCrop>
  <LinksUpToDate>false</LinksUpToDate>
  <CharactersWithSpaces>4617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张虹升</cp:lastModifiedBy>
  <cp:lastPrinted>2025-04-02T10:02:00Z</cp:lastPrinted>
  <dcterms:modified xsi:type="dcterms:W3CDTF">2025-04-22T10:02:57Z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DCC45D27E9D44E89A6749428DF886B96</vt:lpwstr>
  </property>
</Properties>
</file>